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D" w:rsidRPr="00FC48BF" w:rsidRDefault="0094151D" w:rsidP="005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8B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151D" w:rsidRPr="00FC48BF" w:rsidRDefault="0094151D" w:rsidP="0094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BF">
        <w:rPr>
          <w:rFonts w:ascii="Times New Roman" w:hAnsi="Times New Roman" w:cs="Times New Roman"/>
          <w:b/>
          <w:sz w:val="28"/>
          <w:szCs w:val="28"/>
        </w:rPr>
        <w:t xml:space="preserve"> ПОБЕДИТЕЛЕЙ МУНИЦИПАЛЬНОГО ЭТАПА КОНКУРСА «</w:t>
      </w:r>
      <w:r w:rsidR="005025F4">
        <w:rPr>
          <w:rFonts w:ascii="Times New Roman" w:hAnsi="Times New Roman" w:cs="Times New Roman"/>
          <w:b/>
          <w:sz w:val="28"/>
          <w:szCs w:val="28"/>
        </w:rPr>
        <w:t>ЮНЫЕ ИССЛЕДОВАТЕЛИ</w:t>
      </w:r>
      <w:r w:rsidR="003646C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025F4">
        <w:rPr>
          <w:rFonts w:ascii="Times New Roman" w:hAnsi="Times New Roman" w:cs="Times New Roman"/>
          <w:b/>
          <w:sz w:val="28"/>
          <w:szCs w:val="28"/>
        </w:rPr>
        <w:t xml:space="preserve"> БУДУЩЕЕ НАУКИ</w:t>
      </w:r>
      <w:r w:rsidRPr="00FC48BF">
        <w:rPr>
          <w:rFonts w:ascii="Times New Roman" w:hAnsi="Times New Roman" w:cs="Times New Roman"/>
          <w:b/>
          <w:sz w:val="28"/>
          <w:szCs w:val="28"/>
        </w:rPr>
        <w:t>» (ОО г. Брянска)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59"/>
        <w:gridCol w:w="2127"/>
        <w:gridCol w:w="4252"/>
      </w:tblGrid>
      <w:tr w:rsidR="0000329F" w:rsidTr="00895E1E">
        <w:tc>
          <w:tcPr>
            <w:tcW w:w="9781" w:type="dxa"/>
            <w:gridSpan w:val="5"/>
          </w:tcPr>
          <w:p w:rsidR="0000329F" w:rsidRPr="00990205" w:rsidRDefault="0000329F" w:rsidP="00761F0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90205">
              <w:rPr>
                <w:b/>
                <w:color w:val="auto"/>
                <w:sz w:val="28"/>
                <w:szCs w:val="28"/>
              </w:rPr>
              <w:t>Естественнонаучное направление</w:t>
            </w:r>
            <w:r w:rsidR="00050775">
              <w:rPr>
                <w:b/>
                <w:color w:val="auto"/>
                <w:sz w:val="28"/>
                <w:szCs w:val="28"/>
              </w:rPr>
              <w:t xml:space="preserve">   </w:t>
            </w:r>
            <w:r w:rsidR="00761F00">
              <w:rPr>
                <w:b/>
                <w:color w:val="auto"/>
                <w:sz w:val="28"/>
                <w:szCs w:val="28"/>
              </w:rPr>
              <w:t>дошкольники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gridSpan w:val="2"/>
          </w:tcPr>
          <w:p w:rsidR="00895E1E" w:rsidRPr="00FC48BF" w:rsidRDefault="00895E1E" w:rsidP="008A3A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Название </w:t>
            </w:r>
            <w:r w:rsidRPr="00FC48BF">
              <w:rPr>
                <w:color w:val="auto"/>
                <w:sz w:val="28"/>
                <w:szCs w:val="28"/>
              </w:rPr>
              <w:t xml:space="preserve"> работы</w:t>
            </w:r>
          </w:p>
        </w:tc>
        <w:tc>
          <w:tcPr>
            <w:tcW w:w="2127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ФИО участника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Образовательная организация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домашний питомец»</w:t>
            </w:r>
          </w:p>
        </w:tc>
        <w:tc>
          <w:tcPr>
            <w:tcW w:w="2127" w:type="dxa"/>
          </w:tcPr>
          <w:p w:rsidR="00895E1E" w:rsidRPr="00FC48BF" w:rsidRDefault="00895E1E" w:rsidP="00895E1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Коцюба Т.</w:t>
            </w:r>
          </w:p>
        </w:tc>
        <w:tc>
          <w:tcPr>
            <w:tcW w:w="4252" w:type="dxa"/>
          </w:tcPr>
          <w:p w:rsidR="00895E1E" w:rsidRPr="00BC419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комбинированного вида №149 «Сказочный»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         г. Брянска</w:t>
            </w:r>
          </w:p>
        </w:tc>
      </w:tr>
      <w:tr w:rsidR="00895E1E" w:rsidTr="00895E1E">
        <w:tc>
          <w:tcPr>
            <w:tcW w:w="709" w:type="dxa"/>
          </w:tcPr>
          <w:p w:rsidR="00895E1E" w:rsidRPr="00BC419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«Исследование водопроводной воды в микрорайоне Сосновый Бор»</w:t>
            </w:r>
          </w:p>
        </w:tc>
        <w:tc>
          <w:tcPr>
            <w:tcW w:w="2127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Филюков Е.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комбинированного вида №149 «Сказочный»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         г. Брянска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первые знания о мёде»</w:t>
            </w:r>
          </w:p>
        </w:tc>
        <w:tc>
          <w:tcPr>
            <w:tcW w:w="2127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Несолёная А.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комбинированного вида №149 «Сказочный»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         г. Брянска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ты, кислый лимон?»</w:t>
            </w:r>
          </w:p>
        </w:tc>
        <w:tc>
          <w:tcPr>
            <w:tcW w:w="2127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Фензелев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Я.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комбинированного вида №149 «Сказочный»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         г. Брянска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«Воздух вокруг нас»</w:t>
            </w:r>
          </w:p>
        </w:tc>
        <w:tc>
          <w:tcPr>
            <w:tcW w:w="2127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Гегеле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С.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комбинированного вида №149 «Сказочный»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         г. Брянска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коту усы»</w:t>
            </w:r>
          </w:p>
        </w:tc>
        <w:tc>
          <w:tcPr>
            <w:tcW w:w="2127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Сляднев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М.</w:t>
            </w:r>
          </w:p>
        </w:tc>
        <w:tc>
          <w:tcPr>
            <w:tcW w:w="4252" w:type="dxa"/>
          </w:tcPr>
          <w:p w:rsidR="00895E1E" w:rsidRDefault="00895E1E" w:rsidP="0064489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№53 «Зеленый огонек»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 w:rsidR="003646C8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г. Брянска</w:t>
            </w:r>
          </w:p>
        </w:tc>
      </w:tr>
      <w:tr w:rsidR="00895E1E" w:rsidTr="00895E1E">
        <w:tc>
          <w:tcPr>
            <w:tcW w:w="709" w:type="dxa"/>
          </w:tcPr>
          <w:p w:rsidR="00895E1E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кристаллов»</w:t>
            </w:r>
          </w:p>
        </w:tc>
        <w:tc>
          <w:tcPr>
            <w:tcW w:w="2127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Юрченко А</w:t>
            </w:r>
            <w:r w:rsidR="003646C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№53 «Зеленый огонек»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 w:rsidR="003646C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г. Брянска</w:t>
            </w:r>
          </w:p>
        </w:tc>
      </w:tr>
      <w:tr w:rsidR="00050775" w:rsidTr="00895E1E">
        <w:tc>
          <w:tcPr>
            <w:tcW w:w="9781" w:type="dxa"/>
            <w:gridSpan w:val="5"/>
          </w:tcPr>
          <w:p w:rsidR="00050775" w:rsidRDefault="00050775" w:rsidP="000507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0205">
              <w:rPr>
                <w:b/>
                <w:color w:val="auto"/>
                <w:sz w:val="28"/>
                <w:szCs w:val="28"/>
              </w:rPr>
              <w:t>Естественнонаучное направление</w:t>
            </w:r>
            <w:r>
              <w:rPr>
                <w:b/>
                <w:color w:val="auto"/>
                <w:sz w:val="28"/>
                <w:szCs w:val="28"/>
              </w:rPr>
              <w:t xml:space="preserve">   1-4 классы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интерактивной карты «История Победы на улицах Брянска»</w:t>
            </w:r>
          </w:p>
        </w:tc>
        <w:tc>
          <w:tcPr>
            <w:tcW w:w="2286" w:type="dxa"/>
            <w:gridSpan w:val="2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Потупова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А.</w:t>
            </w:r>
          </w:p>
        </w:tc>
        <w:tc>
          <w:tcPr>
            <w:tcW w:w="4252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МБОУ «Гимназия №6» г. Брянска</w:t>
            </w:r>
          </w:p>
        </w:tc>
      </w:tr>
      <w:tr w:rsidR="00895E1E" w:rsidTr="003646C8">
        <w:tc>
          <w:tcPr>
            <w:tcW w:w="709" w:type="dxa"/>
          </w:tcPr>
          <w:p w:rsidR="00895E1E" w:rsidRPr="00947BCC" w:rsidRDefault="00895E1E" w:rsidP="008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«Откуда в хлебе берутся дырочки?»</w:t>
            </w:r>
          </w:p>
        </w:tc>
        <w:tc>
          <w:tcPr>
            <w:tcW w:w="2286" w:type="dxa"/>
            <w:gridSpan w:val="2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Киселёв М.</w:t>
            </w:r>
          </w:p>
        </w:tc>
        <w:tc>
          <w:tcPr>
            <w:tcW w:w="4252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МБОУ СОШ №28 г. Брянска</w:t>
            </w:r>
          </w:p>
        </w:tc>
      </w:tr>
      <w:tr w:rsidR="00AA56CC" w:rsidTr="00895E1E">
        <w:tc>
          <w:tcPr>
            <w:tcW w:w="9781" w:type="dxa"/>
            <w:gridSpan w:val="5"/>
          </w:tcPr>
          <w:p w:rsidR="00AA56CC" w:rsidRDefault="00AA56CC" w:rsidP="00AA56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0205">
              <w:rPr>
                <w:b/>
                <w:color w:val="auto"/>
                <w:sz w:val="28"/>
                <w:szCs w:val="28"/>
              </w:rPr>
              <w:t>Естественнонаучное направление</w:t>
            </w:r>
            <w:r>
              <w:rPr>
                <w:b/>
                <w:color w:val="auto"/>
                <w:sz w:val="28"/>
                <w:szCs w:val="28"/>
              </w:rPr>
              <w:t xml:space="preserve">   5-8 классы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«Выведение цыплят в домашних условиях»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Белякова А.</w:t>
            </w:r>
          </w:p>
        </w:tc>
        <w:tc>
          <w:tcPr>
            <w:tcW w:w="4252" w:type="dxa"/>
          </w:tcPr>
          <w:p w:rsidR="00895E1E" w:rsidRPr="00FC48BF" w:rsidRDefault="003646C8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МБОУ СОШ №5 </w:t>
            </w:r>
            <w:r w:rsidR="00895E1E">
              <w:rPr>
                <w:color w:val="auto"/>
                <w:sz w:val="28"/>
                <w:szCs w:val="28"/>
              </w:rPr>
              <w:t xml:space="preserve"> г. Брянска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«Влияние удобрений на рост и развитие растений на </w:t>
            </w:r>
            <w:r>
              <w:rPr>
                <w:sz w:val="28"/>
                <w:szCs w:val="28"/>
              </w:rPr>
              <w:lastRenderedPageBreak/>
              <w:t>примере репчатого лука»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Козлова А.</w:t>
            </w:r>
          </w:p>
        </w:tc>
        <w:tc>
          <w:tcPr>
            <w:tcW w:w="4252" w:type="dxa"/>
          </w:tcPr>
          <w:p w:rsidR="00895E1E" w:rsidRPr="00FC48BF" w:rsidRDefault="003646C8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МБОУ СОШ №51 </w:t>
            </w:r>
            <w:r w:rsidR="00895E1E">
              <w:rPr>
                <w:color w:val="auto"/>
                <w:sz w:val="28"/>
                <w:szCs w:val="28"/>
              </w:rPr>
              <w:t xml:space="preserve">  г. Брянска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улитка </w:t>
            </w:r>
            <w:proofErr w:type="spellStart"/>
            <w:r>
              <w:rPr>
                <w:sz w:val="28"/>
                <w:szCs w:val="28"/>
              </w:rPr>
              <w:t>Ахатина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Петроченко В.</w:t>
            </w:r>
          </w:p>
        </w:tc>
        <w:tc>
          <w:tcPr>
            <w:tcW w:w="4252" w:type="dxa"/>
          </w:tcPr>
          <w:p w:rsidR="00895E1E" w:rsidRPr="00FC48BF" w:rsidRDefault="003646C8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МБОУ СОШ №43  </w:t>
            </w:r>
            <w:r w:rsidR="00895E1E">
              <w:rPr>
                <w:color w:val="auto"/>
                <w:sz w:val="28"/>
                <w:szCs w:val="28"/>
              </w:rPr>
              <w:t xml:space="preserve"> г. Брянска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34" w:type="dxa"/>
          </w:tcPr>
          <w:p w:rsidR="00895E1E" w:rsidRPr="007E25F3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«Навигация викингов на основе солнечного компаса»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Фирсов В.</w:t>
            </w:r>
          </w:p>
        </w:tc>
        <w:tc>
          <w:tcPr>
            <w:tcW w:w="4252" w:type="dxa"/>
          </w:tcPr>
          <w:p w:rsidR="00895E1E" w:rsidRPr="00FC48BF" w:rsidRDefault="003646C8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МБОУ СОШ №66  </w:t>
            </w:r>
            <w:r w:rsidR="00895E1E">
              <w:rPr>
                <w:color w:val="auto"/>
                <w:sz w:val="28"/>
                <w:szCs w:val="28"/>
              </w:rPr>
              <w:t xml:space="preserve"> г. Брянска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ароматических веществ на психофизическое состояние человека»</w:t>
            </w:r>
          </w:p>
        </w:tc>
        <w:tc>
          <w:tcPr>
            <w:tcW w:w="2286" w:type="dxa"/>
            <w:gridSpan w:val="2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Долбикова</w:t>
            </w:r>
            <w:proofErr w:type="spellEnd"/>
            <w:proofErr w:type="gramStart"/>
            <w:r>
              <w:rPr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МБУДО ЦВР г. Брянска, объединение «Юный эколог»</w:t>
            </w:r>
          </w:p>
        </w:tc>
      </w:tr>
      <w:tr w:rsidR="00B2132F" w:rsidTr="00895E1E">
        <w:tc>
          <w:tcPr>
            <w:tcW w:w="9781" w:type="dxa"/>
            <w:gridSpan w:val="5"/>
          </w:tcPr>
          <w:p w:rsidR="00B2132F" w:rsidRPr="00B2132F" w:rsidRDefault="00B2132F" w:rsidP="00B2132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2132F">
              <w:rPr>
                <w:b/>
                <w:color w:val="auto"/>
                <w:sz w:val="28"/>
                <w:szCs w:val="28"/>
              </w:rPr>
              <w:t>Художественное направление  дошкольники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E74D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 кофе в творчестве»</w:t>
            </w:r>
          </w:p>
        </w:tc>
        <w:tc>
          <w:tcPr>
            <w:tcW w:w="2286" w:type="dxa"/>
            <w:gridSpan w:val="2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Семенова В.</w:t>
            </w:r>
          </w:p>
        </w:tc>
        <w:tc>
          <w:tcPr>
            <w:tcW w:w="4252" w:type="dxa"/>
          </w:tcPr>
          <w:p w:rsidR="00895E1E" w:rsidRDefault="003646C8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МБУДО ЦДТ    </w:t>
            </w:r>
            <w:r w:rsidR="00895E1E">
              <w:rPr>
                <w:color w:val="auto"/>
                <w:sz w:val="28"/>
                <w:szCs w:val="28"/>
              </w:rPr>
              <w:t xml:space="preserve"> г. Брянска, объединение «Эврика»</w:t>
            </w:r>
          </w:p>
        </w:tc>
      </w:tr>
      <w:tr w:rsidR="00F42ABA" w:rsidTr="00895E1E">
        <w:tc>
          <w:tcPr>
            <w:tcW w:w="9781" w:type="dxa"/>
            <w:gridSpan w:val="5"/>
          </w:tcPr>
          <w:p w:rsidR="00F42ABA" w:rsidRPr="007E25F3" w:rsidRDefault="00F42ABA" w:rsidP="00E74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2132F">
              <w:rPr>
                <w:b/>
                <w:color w:val="auto"/>
                <w:sz w:val="28"/>
                <w:szCs w:val="28"/>
              </w:rPr>
              <w:t xml:space="preserve">Художественное направление  </w:t>
            </w:r>
            <w:r>
              <w:rPr>
                <w:b/>
                <w:color w:val="auto"/>
                <w:sz w:val="28"/>
                <w:szCs w:val="28"/>
              </w:rPr>
              <w:t>5-8 классы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E74D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«Стилистические функции сленга в речи героев повести А. </w:t>
            </w:r>
            <w:proofErr w:type="spellStart"/>
            <w:r>
              <w:rPr>
                <w:sz w:val="28"/>
                <w:szCs w:val="28"/>
              </w:rPr>
              <w:t>Жвалевского</w:t>
            </w:r>
            <w:proofErr w:type="spellEnd"/>
            <w:r>
              <w:rPr>
                <w:sz w:val="28"/>
                <w:szCs w:val="28"/>
              </w:rPr>
              <w:t xml:space="preserve">  Е. Пастернак «Шекспиру и не снилось» и устной речи семиклассников»</w:t>
            </w:r>
          </w:p>
        </w:tc>
        <w:tc>
          <w:tcPr>
            <w:tcW w:w="2286" w:type="dxa"/>
            <w:gridSpan w:val="2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Лагутина Д.</w:t>
            </w:r>
          </w:p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Политыкина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В.</w:t>
            </w:r>
          </w:p>
        </w:tc>
        <w:tc>
          <w:tcPr>
            <w:tcW w:w="4252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МБОУ «Гимназия №5»г. Брянска</w:t>
            </w:r>
          </w:p>
        </w:tc>
      </w:tr>
      <w:tr w:rsidR="00AF567B" w:rsidTr="00895E1E">
        <w:tc>
          <w:tcPr>
            <w:tcW w:w="9781" w:type="dxa"/>
            <w:gridSpan w:val="5"/>
          </w:tcPr>
          <w:p w:rsidR="00AF567B" w:rsidRPr="00AF567B" w:rsidRDefault="00AF567B" w:rsidP="00AF567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F567B">
              <w:rPr>
                <w:b/>
                <w:color w:val="auto"/>
                <w:sz w:val="28"/>
                <w:szCs w:val="28"/>
              </w:rPr>
              <w:t>Народное творчество   1-4 классы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«Мячик из прошлого»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Антонова Л.</w:t>
            </w:r>
          </w:p>
        </w:tc>
        <w:tc>
          <w:tcPr>
            <w:tcW w:w="4252" w:type="dxa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МБУДО </w:t>
            </w:r>
            <w:r w:rsidR="003646C8">
              <w:rPr>
                <w:color w:val="auto"/>
                <w:sz w:val="28"/>
                <w:szCs w:val="28"/>
              </w:rPr>
              <w:t xml:space="preserve">ЦДТ   </w:t>
            </w:r>
            <w:r>
              <w:rPr>
                <w:color w:val="auto"/>
                <w:sz w:val="28"/>
                <w:szCs w:val="28"/>
              </w:rPr>
              <w:t xml:space="preserve"> г. Брянска, объединение «Эврика»</w:t>
            </w:r>
          </w:p>
        </w:tc>
      </w:tr>
      <w:tr w:rsidR="00761F00" w:rsidTr="00895E1E">
        <w:tc>
          <w:tcPr>
            <w:tcW w:w="9781" w:type="dxa"/>
            <w:gridSpan w:val="5"/>
          </w:tcPr>
          <w:p w:rsidR="00761F00" w:rsidRPr="00761F00" w:rsidRDefault="00761F00" w:rsidP="00761F0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61F00">
              <w:rPr>
                <w:b/>
                <w:color w:val="auto"/>
                <w:sz w:val="28"/>
                <w:szCs w:val="28"/>
              </w:rPr>
              <w:t>Техническое творчество   дошкольники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«Ветряная мельница»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Шкрябин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 С.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комбинированного вида №149 «Сказочный»</w:t>
            </w:r>
            <w:r w:rsidRPr="00BC41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г. Брянска</w:t>
            </w:r>
          </w:p>
        </w:tc>
      </w:tr>
      <w:tr w:rsidR="00F2349E" w:rsidTr="00895E1E">
        <w:tc>
          <w:tcPr>
            <w:tcW w:w="9781" w:type="dxa"/>
            <w:gridSpan w:val="5"/>
          </w:tcPr>
          <w:p w:rsidR="00F2349E" w:rsidRDefault="00F2349E" w:rsidP="00F234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61F00">
              <w:rPr>
                <w:b/>
                <w:color w:val="auto"/>
                <w:sz w:val="28"/>
                <w:szCs w:val="28"/>
              </w:rPr>
              <w:t xml:space="preserve">Техническое творчество   </w:t>
            </w:r>
            <w:r>
              <w:rPr>
                <w:b/>
                <w:color w:val="auto"/>
                <w:sz w:val="28"/>
                <w:szCs w:val="28"/>
              </w:rPr>
              <w:t>1-4 классы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E74D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вида бумаги на гироскопические свойства оригами-бумеранга»</w:t>
            </w:r>
          </w:p>
        </w:tc>
        <w:tc>
          <w:tcPr>
            <w:tcW w:w="2286" w:type="dxa"/>
            <w:gridSpan w:val="2"/>
          </w:tcPr>
          <w:p w:rsidR="00895E1E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Егорьев Г.</w:t>
            </w:r>
          </w:p>
        </w:tc>
        <w:tc>
          <w:tcPr>
            <w:tcW w:w="4252" w:type="dxa"/>
          </w:tcPr>
          <w:p w:rsidR="00895E1E" w:rsidRDefault="003646C8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МБУДО ЦДТ  </w:t>
            </w:r>
            <w:r w:rsidR="00895E1E">
              <w:rPr>
                <w:color w:val="auto"/>
                <w:sz w:val="28"/>
                <w:szCs w:val="28"/>
              </w:rPr>
              <w:t xml:space="preserve"> г. Брянска, объединение «Эврика»</w:t>
            </w:r>
          </w:p>
        </w:tc>
      </w:tr>
      <w:tr w:rsidR="00F2349E" w:rsidTr="00895E1E">
        <w:tc>
          <w:tcPr>
            <w:tcW w:w="9781" w:type="dxa"/>
            <w:gridSpan w:val="5"/>
          </w:tcPr>
          <w:p w:rsidR="00F2349E" w:rsidRDefault="00F2349E" w:rsidP="00F234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61F00">
              <w:rPr>
                <w:b/>
                <w:color w:val="auto"/>
                <w:sz w:val="28"/>
                <w:szCs w:val="28"/>
              </w:rPr>
              <w:t xml:space="preserve">Техническое творчество   </w:t>
            </w:r>
            <w:r w:rsidR="008A3A94">
              <w:rPr>
                <w:b/>
                <w:color w:val="auto"/>
                <w:sz w:val="28"/>
                <w:szCs w:val="28"/>
              </w:rPr>
              <w:t>5-8</w:t>
            </w:r>
            <w:r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95E1E" w:rsidTr="003646C8">
        <w:tc>
          <w:tcPr>
            <w:tcW w:w="709" w:type="dxa"/>
          </w:tcPr>
          <w:p w:rsidR="00895E1E" w:rsidRPr="00586A77" w:rsidRDefault="00895E1E" w:rsidP="008A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4" w:type="dxa"/>
          </w:tcPr>
          <w:p w:rsidR="00895E1E" w:rsidRDefault="00895E1E" w:rsidP="008A3A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искусственного </w:t>
            </w:r>
            <w:r>
              <w:rPr>
                <w:sz w:val="28"/>
                <w:szCs w:val="28"/>
              </w:rPr>
              <w:lastRenderedPageBreak/>
              <w:t>интеллекта в обучении музыке»</w:t>
            </w:r>
          </w:p>
        </w:tc>
        <w:tc>
          <w:tcPr>
            <w:tcW w:w="2286" w:type="dxa"/>
            <w:gridSpan w:val="2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Черных М.</w:t>
            </w:r>
          </w:p>
        </w:tc>
        <w:tc>
          <w:tcPr>
            <w:tcW w:w="4252" w:type="dxa"/>
          </w:tcPr>
          <w:p w:rsidR="00895E1E" w:rsidRPr="00FC48BF" w:rsidRDefault="00895E1E" w:rsidP="008A3A9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МБОУ «Гимназия №6» г. Брянска</w:t>
            </w:r>
          </w:p>
        </w:tc>
      </w:tr>
    </w:tbl>
    <w:p w:rsidR="0030198E" w:rsidRPr="00FC48BF" w:rsidRDefault="0030198E">
      <w:pPr>
        <w:rPr>
          <w:rFonts w:ascii="Times New Roman" w:hAnsi="Times New Roman" w:cs="Times New Roman"/>
          <w:sz w:val="28"/>
          <w:szCs w:val="28"/>
        </w:rPr>
      </w:pPr>
    </w:p>
    <w:sectPr w:rsidR="0030198E" w:rsidRPr="00FC48BF" w:rsidSect="0089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8"/>
    <w:rsid w:val="0000329F"/>
    <w:rsid w:val="000433F6"/>
    <w:rsid w:val="00050775"/>
    <w:rsid w:val="000A7390"/>
    <w:rsid w:val="0015016B"/>
    <w:rsid w:val="001A665C"/>
    <w:rsid w:val="001B51AC"/>
    <w:rsid w:val="001D6905"/>
    <w:rsid w:val="00276024"/>
    <w:rsid w:val="0028215B"/>
    <w:rsid w:val="00293706"/>
    <w:rsid w:val="0030198E"/>
    <w:rsid w:val="00331D59"/>
    <w:rsid w:val="00343823"/>
    <w:rsid w:val="003646C8"/>
    <w:rsid w:val="003E00E7"/>
    <w:rsid w:val="00400E8C"/>
    <w:rsid w:val="00463B1B"/>
    <w:rsid w:val="00481348"/>
    <w:rsid w:val="004B398E"/>
    <w:rsid w:val="004E60C0"/>
    <w:rsid w:val="005025F4"/>
    <w:rsid w:val="005115E9"/>
    <w:rsid w:val="00583536"/>
    <w:rsid w:val="00586A77"/>
    <w:rsid w:val="005B766F"/>
    <w:rsid w:val="00607FC8"/>
    <w:rsid w:val="0064489B"/>
    <w:rsid w:val="006629AD"/>
    <w:rsid w:val="00706363"/>
    <w:rsid w:val="00713195"/>
    <w:rsid w:val="00761F00"/>
    <w:rsid w:val="00791347"/>
    <w:rsid w:val="00797977"/>
    <w:rsid w:val="007E25F3"/>
    <w:rsid w:val="007E7B7B"/>
    <w:rsid w:val="008056DA"/>
    <w:rsid w:val="008108BE"/>
    <w:rsid w:val="00870036"/>
    <w:rsid w:val="00895E1E"/>
    <w:rsid w:val="008A3A94"/>
    <w:rsid w:val="008B3266"/>
    <w:rsid w:val="008C3380"/>
    <w:rsid w:val="0094151D"/>
    <w:rsid w:val="00947BCC"/>
    <w:rsid w:val="00955890"/>
    <w:rsid w:val="0096330B"/>
    <w:rsid w:val="00990205"/>
    <w:rsid w:val="009C4D5D"/>
    <w:rsid w:val="009E415B"/>
    <w:rsid w:val="00A535E9"/>
    <w:rsid w:val="00A64777"/>
    <w:rsid w:val="00A9018B"/>
    <w:rsid w:val="00AA56CC"/>
    <w:rsid w:val="00AC2A4B"/>
    <w:rsid w:val="00AF567B"/>
    <w:rsid w:val="00B127FA"/>
    <w:rsid w:val="00B2132F"/>
    <w:rsid w:val="00BC419E"/>
    <w:rsid w:val="00BE0C4B"/>
    <w:rsid w:val="00C45A4F"/>
    <w:rsid w:val="00C742EA"/>
    <w:rsid w:val="00C96202"/>
    <w:rsid w:val="00CF32DF"/>
    <w:rsid w:val="00DF2BE4"/>
    <w:rsid w:val="00E64116"/>
    <w:rsid w:val="00E74D26"/>
    <w:rsid w:val="00E762CF"/>
    <w:rsid w:val="00EB749A"/>
    <w:rsid w:val="00EC21E9"/>
    <w:rsid w:val="00F20488"/>
    <w:rsid w:val="00F2349E"/>
    <w:rsid w:val="00F42ABA"/>
    <w:rsid w:val="00F42D1D"/>
    <w:rsid w:val="00F96760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7B7B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C48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8BF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6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7B7B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C48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8BF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2019-12-23T06:14:00Z</dcterms:created>
  <dcterms:modified xsi:type="dcterms:W3CDTF">2019-12-23T06:14:00Z</dcterms:modified>
</cp:coreProperties>
</file>