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2C" w:rsidRPr="00916F52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Pr="000A7D5B" w:rsidRDefault="00916F52" w:rsidP="00C079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D5B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615E2C" w:rsidRDefault="00916F52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учителя- </w:t>
      </w:r>
      <w:r w:rsidR="00C55ABA">
        <w:rPr>
          <w:rFonts w:ascii="Times New Roman" w:hAnsi="Times New Roman" w:cs="Times New Roman"/>
          <w:sz w:val="24"/>
          <w:szCs w:val="24"/>
        </w:rPr>
        <w:t>Бельченко Марина Николаевна</w:t>
      </w:r>
    </w:p>
    <w:p w:rsidR="00916F52" w:rsidRDefault="00916F52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Категория/должност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географии и биологии </w:t>
      </w:r>
    </w:p>
    <w:p w:rsidR="00916F52" w:rsidRDefault="00916F52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№22» г. Брянска</w:t>
      </w:r>
    </w:p>
    <w:p w:rsidR="00916F52" w:rsidRDefault="00916F52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уроку</w:t>
      </w:r>
    </w:p>
    <w:p w:rsidR="00916F52" w:rsidRDefault="00916F52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 теме «Биосфер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живая оболочка Земли» разработан в соответствии с требованиями ФГОС. Данный урок является тридцатым в курсе географии  5 класса и седьмым по счету в разделе «Природа Земли».</w:t>
      </w:r>
    </w:p>
    <w:p w:rsidR="003E2C8F" w:rsidRDefault="003E2C8F" w:rsidP="003E2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Урок, на котором мы знакомимся с биосферой, завершает изучение оболочек Земли.  Из предыдущих уроков  географии учащиеся   узнали не только строение, свойства, особенности других оболочек Земли, но и экологические проблемы, присущие каждой оболочке планеты. В современном мире проблема сохранения окружающей среды стоит очень остро: бытовые отходы, нефтяное и химическое  загрязнение территорий и акваторий, гибель живых существ и многое другое.  Хрупкое равновесие, грозящее гибелью всего человечества, может нарушиться в любой момент. Важно воспитывать экологическую культуру  детей, призывать их сохранить «драгоценный камень» Солнечной системы, учить оберегать нашу Землю от непродуманных поступков. Ведь от их  поступков зависит будущее всего человечества.</w:t>
      </w:r>
    </w:p>
    <w:p w:rsidR="003E2C8F" w:rsidRDefault="003E2C8F" w:rsidP="003E2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урок посвящен великому Чуд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Жизни на планете Земля.</w:t>
      </w:r>
    </w:p>
    <w:p w:rsidR="003E2C8F" w:rsidRDefault="003E2C8F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F52" w:rsidRDefault="00916F52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916F52" w:rsidRDefault="00916F52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изучение биосферы</w:t>
      </w:r>
    </w:p>
    <w:p w:rsidR="00916F52" w:rsidRDefault="00916F52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разработка может быть использована и уч</w:t>
      </w:r>
      <w:r w:rsidR="00811799">
        <w:rPr>
          <w:rFonts w:ascii="Times New Roman" w:hAnsi="Times New Roman" w:cs="Times New Roman"/>
          <w:sz w:val="24"/>
          <w:szCs w:val="24"/>
        </w:rPr>
        <w:t>ителями биологии</w:t>
      </w:r>
      <w:r w:rsidR="003E2C8F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="00811799">
        <w:rPr>
          <w:rFonts w:ascii="Times New Roman" w:hAnsi="Times New Roman" w:cs="Times New Roman"/>
          <w:sz w:val="24"/>
          <w:szCs w:val="24"/>
        </w:rPr>
        <w:t xml:space="preserve"> при изучении взаимодействия организмов с окружающей сред</w:t>
      </w:r>
      <w:r w:rsidR="003E2C8F">
        <w:rPr>
          <w:rFonts w:ascii="Times New Roman" w:hAnsi="Times New Roman" w:cs="Times New Roman"/>
          <w:sz w:val="24"/>
          <w:szCs w:val="24"/>
        </w:rPr>
        <w:t>ой, биологического разнообразия.</w:t>
      </w: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E2C" w:rsidRDefault="00615E2C" w:rsidP="00C07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DEA" w:rsidRPr="00A41F73" w:rsidRDefault="00AA6DEA" w:rsidP="001937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6DEA" w:rsidRPr="00A41F73" w:rsidSect="000A7D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E0" w:rsidRDefault="00FF50E0" w:rsidP="00E43F17">
      <w:pPr>
        <w:spacing w:after="0" w:line="240" w:lineRule="auto"/>
      </w:pPr>
      <w:r>
        <w:separator/>
      </w:r>
    </w:p>
  </w:endnote>
  <w:endnote w:type="continuationSeparator" w:id="0">
    <w:p w:rsidR="00FF50E0" w:rsidRDefault="00FF50E0" w:rsidP="00E4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E0" w:rsidRDefault="00FF50E0" w:rsidP="00E43F17">
      <w:pPr>
        <w:spacing w:after="0" w:line="240" w:lineRule="auto"/>
      </w:pPr>
      <w:r>
        <w:separator/>
      </w:r>
    </w:p>
  </w:footnote>
  <w:footnote w:type="continuationSeparator" w:id="0">
    <w:p w:rsidR="00FF50E0" w:rsidRDefault="00FF50E0" w:rsidP="00E4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674"/>
    <w:multiLevelType w:val="hybridMultilevel"/>
    <w:tmpl w:val="6878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FB8"/>
    <w:multiLevelType w:val="multilevel"/>
    <w:tmpl w:val="8C16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261D0"/>
    <w:multiLevelType w:val="hybridMultilevel"/>
    <w:tmpl w:val="49F83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470633"/>
    <w:multiLevelType w:val="hybridMultilevel"/>
    <w:tmpl w:val="16147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94E83"/>
    <w:multiLevelType w:val="hybridMultilevel"/>
    <w:tmpl w:val="BA4C6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422BD"/>
    <w:multiLevelType w:val="multilevel"/>
    <w:tmpl w:val="DF74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46"/>
    <w:rsid w:val="0009051B"/>
    <w:rsid w:val="000A08E9"/>
    <w:rsid w:val="000A7D5B"/>
    <w:rsid w:val="00104FD7"/>
    <w:rsid w:val="00137414"/>
    <w:rsid w:val="0019374C"/>
    <w:rsid w:val="001B6948"/>
    <w:rsid w:val="00201A6F"/>
    <w:rsid w:val="002C5AF2"/>
    <w:rsid w:val="002E61FA"/>
    <w:rsid w:val="00322BDC"/>
    <w:rsid w:val="003D5EFE"/>
    <w:rsid w:val="003E2C8F"/>
    <w:rsid w:val="0043341C"/>
    <w:rsid w:val="00496CC0"/>
    <w:rsid w:val="004B032E"/>
    <w:rsid w:val="00583213"/>
    <w:rsid w:val="005A4160"/>
    <w:rsid w:val="005B22EF"/>
    <w:rsid w:val="005E5994"/>
    <w:rsid w:val="005F1F6E"/>
    <w:rsid w:val="00606CDB"/>
    <w:rsid w:val="00615E2C"/>
    <w:rsid w:val="006944BD"/>
    <w:rsid w:val="006A7AD0"/>
    <w:rsid w:val="006D0301"/>
    <w:rsid w:val="006E5024"/>
    <w:rsid w:val="00707C7E"/>
    <w:rsid w:val="0071449D"/>
    <w:rsid w:val="007C5206"/>
    <w:rsid w:val="00811799"/>
    <w:rsid w:val="008424C2"/>
    <w:rsid w:val="008D3E09"/>
    <w:rsid w:val="00914705"/>
    <w:rsid w:val="00916F52"/>
    <w:rsid w:val="00A30A8B"/>
    <w:rsid w:val="00A41F73"/>
    <w:rsid w:val="00AA6DEA"/>
    <w:rsid w:val="00AB0069"/>
    <w:rsid w:val="00AB245A"/>
    <w:rsid w:val="00B70C20"/>
    <w:rsid w:val="00B87F9E"/>
    <w:rsid w:val="00BC5C35"/>
    <w:rsid w:val="00C03B61"/>
    <w:rsid w:val="00C05E46"/>
    <w:rsid w:val="00C079E8"/>
    <w:rsid w:val="00C15D2F"/>
    <w:rsid w:val="00C21C02"/>
    <w:rsid w:val="00C508D2"/>
    <w:rsid w:val="00C55ABA"/>
    <w:rsid w:val="00CA6A50"/>
    <w:rsid w:val="00CB5056"/>
    <w:rsid w:val="00D218B8"/>
    <w:rsid w:val="00D94ED2"/>
    <w:rsid w:val="00DB42A1"/>
    <w:rsid w:val="00DD1DD6"/>
    <w:rsid w:val="00E26CA2"/>
    <w:rsid w:val="00E305D9"/>
    <w:rsid w:val="00E43F17"/>
    <w:rsid w:val="00E5524A"/>
    <w:rsid w:val="00F47791"/>
    <w:rsid w:val="00F61802"/>
    <w:rsid w:val="00F61B05"/>
    <w:rsid w:val="00F763A6"/>
    <w:rsid w:val="00F95C28"/>
    <w:rsid w:val="00FB30C2"/>
    <w:rsid w:val="00FB6E36"/>
    <w:rsid w:val="00FC1C6A"/>
    <w:rsid w:val="00FD129E"/>
    <w:rsid w:val="00FF50E0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7E"/>
  </w:style>
  <w:style w:type="paragraph" w:styleId="1">
    <w:name w:val="heading 1"/>
    <w:basedOn w:val="a"/>
    <w:link w:val="10"/>
    <w:uiPriority w:val="9"/>
    <w:qFormat/>
    <w:rsid w:val="00F61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61B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1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B05"/>
  </w:style>
  <w:style w:type="character" w:styleId="a5">
    <w:name w:val="Hyperlink"/>
    <w:basedOn w:val="a0"/>
    <w:uiPriority w:val="99"/>
    <w:semiHidden/>
    <w:unhideWhenUsed/>
    <w:rsid w:val="00F61B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1B05"/>
    <w:pPr>
      <w:ind w:left="720"/>
      <w:contextualSpacing/>
    </w:pPr>
  </w:style>
  <w:style w:type="paragraph" w:customStyle="1" w:styleId="treeitem">
    <w:name w:val="treeitem"/>
    <w:basedOn w:val="a"/>
    <w:rsid w:val="00F6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vet">
    <w:name w:val="otvet"/>
    <w:basedOn w:val="a0"/>
    <w:rsid w:val="00F61B05"/>
  </w:style>
  <w:style w:type="paragraph" w:styleId="a7">
    <w:name w:val="Balloon Text"/>
    <w:basedOn w:val="a"/>
    <w:link w:val="a8"/>
    <w:uiPriority w:val="99"/>
    <w:semiHidden/>
    <w:unhideWhenUsed/>
    <w:rsid w:val="00F6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B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4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3F17"/>
  </w:style>
  <w:style w:type="paragraph" w:styleId="ab">
    <w:name w:val="footer"/>
    <w:basedOn w:val="a"/>
    <w:link w:val="ac"/>
    <w:uiPriority w:val="99"/>
    <w:semiHidden/>
    <w:unhideWhenUsed/>
    <w:rsid w:val="00E4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3F17"/>
  </w:style>
  <w:style w:type="character" w:customStyle="1" w:styleId="w">
    <w:name w:val="w"/>
    <w:basedOn w:val="a0"/>
    <w:rsid w:val="00C21C02"/>
  </w:style>
  <w:style w:type="character" w:styleId="ad">
    <w:name w:val="Strong"/>
    <w:basedOn w:val="a0"/>
    <w:uiPriority w:val="22"/>
    <w:qFormat/>
    <w:rsid w:val="00A41F73"/>
    <w:rPr>
      <w:b/>
      <w:bCs/>
    </w:rPr>
  </w:style>
  <w:style w:type="character" w:styleId="ae">
    <w:name w:val="Emphasis"/>
    <w:basedOn w:val="a0"/>
    <w:uiPriority w:val="20"/>
    <w:qFormat/>
    <w:rsid w:val="00615E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041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7" w:color="E3E3E3"/>
                <w:bottom w:val="single" w:sz="6" w:space="14" w:color="E3E3E3"/>
                <w:right w:val="single" w:sz="6" w:space="0" w:color="E3E3E3"/>
              </w:divBdr>
              <w:divsChild>
                <w:div w:id="20680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18803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7" w:color="E3E3E3"/>
                <w:bottom w:val="single" w:sz="6" w:space="14" w:color="E3E3E3"/>
                <w:right w:val="single" w:sz="6" w:space="0" w:color="E3E3E3"/>
              </w:divBdr>
              <w:divsChild>
                <w:div w:id="253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Бельченко</cp:lastModifiedBy>
  <cp:revision>36</cp:revision>
  <cp:lastPrinted>2018-01-29T17:53:00Z</cp:lastPrinted>
  <dcterms:created xsi:type="dcterms:W3CDTF">2015-04-09T12:44:00Z</dcterms:created>
  <dcterms:modified xsi:type="dcterms:W3CDTF">2018-10-23T17:07:00Z</dcterms:modified>
</cp:coreProperties>
</file>